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7F" w:rsidRDefault="00326C7F" w:rsidP="003B6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6C7F" w:rsidRPr="00B4756C" w:rsidRDefault="00326C7F" w:rsidP="003B6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756C">
        <w:rPr>
          <w:rFonts w:ascii="Times New Roman" w:hAnsi="Times New Roman"/>
          <w:b/>
          <w:sz w:val="24"/>
          <w:szCs w:val="24"/>
        </w:rPr>
        <w:t>ПЛАН</w:t>
      </w:r>
    </w:p>
    <w:p w:rsidR="00326C7F" w:rsidRPr="00B4756C" w:rsidRDefault="00326C7F" w:rsidP="00B475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B4756C">
        <w:rPr>
          <w:rFonts w:ascii="Times New Roman" w:hAnsi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326C7F" w:rsidRPr="00463B65" w:rsidRDefault="00326C7F" w:rsidP="00F7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Pr="00463B65">
        <w:rPr>
          <w:rFonts w:ascii="Times New Roman" w:hAnsi="Times New Roman"/>
          <w:b/>
          <w:sz w:val="24"/>
          <w:szCs w:val="24"/>
        </w:rPr>
        <w:t>ентра образования естественнонаучной и технологической направленностей «Точка роста» на базе МБОУ С</w:t>
      </w:r>
      <w:r w:rsidR="008510D7">
        <w:rPr>
          <w:rFonts w:ascii="Times New Roman" w:hAnsi="Times New Roman"/>
          <w:b/>
          <w:sz w:val="24"/>
          <w:szCs w:val="24"/>
        </w:rPr>
        <w:t xml:space="preserve">ОШ с. </w:t>
      </w:r>
      <w:proofErr w:type="spellStart"/>
      <w:r w:rsidR="008510D7">
        <w:rPr>
          <w:rFonts w:ascii="Times New Roman" w:hAnsi="Times New Roman"/>
          <w:b/>
          <w:sz w:val="24"/>
          <w:szCs w:val="24"/>
        </w:rPr>
        <w:t>Кореневщино</w:t>
      </w:r>
      <w:proofErr w:type="spellEnd"/>
    </w:p>
    <w:p w:rsidR="00326C7F" w:rsidRDefault="008510D7" w:rsidP="00463B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2023-2024 </w:t>
      </w:r>
      <w:r w:rsidR="00326C7F">
        <w:rPr>
          <w:rFonts w:ascii="Times New Roman" w:hAnsi="Times New Roman"/>
          <w:b/>
          <w:sz w:val="24"/>
          <w:szCs w:val="24"/>
        </w:rPr>
        <w:t>учебный год</w:t>
      </w:r>
    </w:p>
    <w:p w:rsidR="00326C7F" w:rsidRDefault="00326C7F" w:rsidP="00B475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6C7F" w:rsidRPr="00B4756C" w:rsidRDefault="00326C7F" w:rsidP="00B475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740"/>
        <w:gridCol w:w="2268"/>
        <w:gridCol w:w="1559"/>
        <w:gridCol w:w="1417"/>
        <w:gridCol w:w="1843"/>
      </w:tblGrid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99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990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990">
              <w:rPr>
                <w:rFonts w:ascii="Times New Roman" w:hAnsi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990">
              <w:rPr>
                <w:rFonts w:ascii="Times New Roman" w:hAnsi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990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6990">
              <w:rPr>
                <w:rFonts w:ascii="Times New Roman" w:hAnsi="Times New Roman"/>
                <w:b/>
              </w:rPr>
              <w:t>Ответственные за реализацию мероприятия</w:t>
            </w:r>
          </w:p>
        </w:tc>
      </w:tr>
      <w:tr w:rsidR="00326C7F" w:rsidRPr="003B6990" w:rsidTr="003B6990">
        <w:tc>
          <w:tcPr>
            <w:tcW w:w="10348" w:type="dxa"/>
            <w:gridSpan w:val="6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90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326C7F" w:rsidRPr="003B6990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</w:t>
            </w:r>
            <w:r w:rsidR="00326C7F"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26C7F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8510D7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8510D7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8510D7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8510D7" w:rsidRPr="003B6990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26C7F" w:rsidRPr="003B6990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на 2023-2024</w:t>
            </w:r>
            <w:r w:rsidR="00326C7F" w:rsidRPr="003B699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8510D7">
              <w:rPr>
                <w:rFonts w:ascii="Times New Roman" w:hAnsi="Times New Roman"/>
                <w:sz w:val="24"/>
                <w:szCs w:val="24"/>
              </w:rPr>
              <w:t>ение и утверждение плана на 2023-2024</w:t>
            </w:r>
            <w:r w:rsidRPr="003B699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326C7F" w:rsidRPr="003B6990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326C7F"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8510D7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8510D7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8510D7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8510D7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326C7F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8510D7" w:rsidRPr="003B6990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6C7F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8510D7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8510D7" w:rsidRPr="003B6990" w:rsidRDefault="008510D7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510D7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8510D7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8510D7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8510D7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326C7F" w:rsidRDefault="008510D7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A35B90" w:rsidRPr="003B6990" w:rsidRDefault="00A35B90" w:rsidP="0085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Педагоги-</w:t>
            </w:r>
            <w:proofErr w:type="spellStart"/>
            <w:r w:rsidRPr="003B6990">
              <w:rPr>
                <w:rFonts w:ascii="Times New Roman" w:hAnsi="Times New Roman"/>
                <w:sz w:val="24"/>
                <w:szCs w:val="24"/>
              </w:rPr>
              <w:t>предметни</w:t>
            </w:r>
            <w:proofErr w:type="spellEnd"/>
            <w:r w:rsidRPr="003B69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B6990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3B6990">
              <w:rPr>
                <w:rFonts w:ascii="Times New Roman" w:hAnsi="Times New Roman"/>
                <w:sz w:val="24"/>
                <w:szCs w:val="24"/>
              </w:rPr>
              <w:t xml:space="preserve">, обучаю - </w:t>
            </w:r>
            <w:proofErr w:type="spellStart"/>
            <w:r w:rsidRPr="003B6990">
              <w:rPr>
                <w:rFonts w:ascii="Times New Roman" w:hAnsi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35B90" w:rsidRDefault="00A35B90" w:rsidP="00A3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A35B90" w:rsidRDefault="00A35B90" w:rsidP="00A3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A35B90" w:rsidRDefault="00A35B90" w:rsidP="00A3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A35B90" w:rsidRDefault="00A35B90" w:rsidP="00A3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326C7F" w:rsidRDefault="00A35B90" w:rsidP="00A3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A35B90" w:rsidRPr="003B6990" w:rsidRDefault="00A35B90" w:rsidP="00A3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Педагоги-</w:t>
            </w:r>
            <w:proofErr w:type="spellStart"/>
            <w:r w:rsidRPr="003B6990">
              <w:rPr>
                <w:rFonts w:ascii="Times New Roman" w:hAnsi="Times New Roman"/>
                <w:sz w:val="24"/>
                <w:szCs w:val="24"/>
              </w:rPr>
              <w:t>предметни</w:t>
            </w:r>
            <w:proofErr w:type="spellEnd"/>
            <w:r w:rsidRPr="003B69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B6990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3B6990">
              <w:rPr>
                <w:rFonts w:ascii="Times New Roman" w:hAnsi="Times New Roman"/>
                <w:sz w:val="24"/>
                <w:szCs w:val="24"/>
              </w:rPr>
              <w:t xml:space="preserve">, обучаю - </w:t>
            </w:r>
            <w:proofErr w:type="spellStart"/>
            <w:r w:rsidRPr="003B6990">
              <w:rPr>
                <w:rFonts w:ascii="Times New Roman" w:hAnsi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326C7F" w:rsidRPr="003B6990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Кру</w:t>
            </w:r>
            <w:r w:rsidR="00B40F81">
              <w:rPr>
                <w:rFonts w:ascii="Times New Roman" w:hAnsi="Times New Roman"/>
                <w:sz w:val="24"/>
                <w:szCs w:val="24"/>
              </w:rPr>
              <w:t>глый стол «Анализ работы за 2023-2024</w:t>
            </w:r>
            <w:r w:rsidRPr="003B6990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работы на 2023</w:t>
            </w:r>
            <w:r w:rsidRPr="003B699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6990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итогов работы за год. Составление и </w:t>
            </w:r>
            <w:r w:rsidRPr="003B6990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плана на новый  уч. год.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  <w:r w:rsidR="00326C7F"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Самарина Т.Д.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326C7F" w:rsidRPr="003B6990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Руководи –</w:t>
            </w:r>
            <w:proofErr w:type="spellStart"/>
            <w:r w:rsidRPr="003B699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3B6990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B40F81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  <w:r w:rsidR="00326C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6C7F" w:rsidRPr="003B6990" w:rsidTr="003B6990">
        <w:tc>
          <w:tcPr>
            <w:tcW w:w="10348" w:type="dxa"/>
            <w:gridSpan w:val="6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90">
              <w:rPr>
                <w:rFonts w:ascii="Times New Roman" w:hAnsi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  <w:r w:rsidR="00326C7F"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326C7F" w:rsidRPr="003B6990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2023</w:t>
            </w:r>
            <w:r w:rsidR="00326C7F"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326C7F" w:rsidRPr="003B6990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326C7F"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  <w:r w:rsidR="00326C7F"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326C7F" w:rsidRPr="003B6990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326C7F" w:rsidRPr="003B6990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май 2023г.</w:t>
            </w:r>
          </w:p>
        </w:tc>
        <w:tc>
          <w:tcPr>
            <w:tcW w:w="1843" w:type="dxa"/>
          </w:tcPr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326C7F" w:rsidRPr="003B6990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Всероссийский  урок «</w:t>
            </w:r>
            <w:proofErr w:type="spellStart"/>
            <w:r w:rsidRPr="003B6990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3B6990">
              <w:rPr>
                <w:rFonts w:ascii="Times New Roman" w:hAnsi="Times New Roman"/>
                <w:sz w:val="24"/>
                <w:szCs w:val="24"/>
              </w:rPr>
              <w:t>-молодые защитники природы»»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  <w:tc>
          <w:tcPr>
            <w:tcW w:w="1417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 октябрь 2023</w:t>
            </w:r>
            <w:r w:rsidR="00326C7F"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10348" w:type="dxa"/>
            <w:gridSpan w:val="6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90">
              <w:rPr>
                <w:rFonts w:ascii="Times New Roman" w:hAnsi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r w:rsidRPr="003B699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цифровой лаборатории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Фантиков К.Е.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С.Б.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  <w:p w:rsidR="00B40F81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Д.В.</w:t>
            </w:r>
          </w:p>
          <w:p w:rsidR="00326C7F" w:rsidRPr="003B6990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B40F81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3B69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326C7F" w:rsidRPr="003B6990" w:rsidRDefault="00B40F81" w:rsidP="00B40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 Фантиков К.Е.</w:t>
            </w:r>
            <w:bookmarkStart w:id="0" w:name="_GoBack"/>
            <w:bookmarkEnd w:id="0"/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326C7F" w:rsidRPr="003B6990" w:rsidRDefault="00B40F81" w:rsidP="0091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Т.Д.</w:t>
            </w:r>
          </w:p>
        </w:tc>
      </w:tr>
      <w:tr w:rsidR="00326C7F" w:rsidRPr="003B6990" w:rsidTr="003B6990">
        <w:tc>
          <w:tcPr>
            <w:tcW w:w="10348" w:type="dxa"/>
            <w:gridSpan w:val="6"/>
          </w:tcPr>
          <w:p w:rsidR="00326C7F" w:rsidRPr="003B6990" w:rsidRDefault="00326C7F" w:rsidP="003B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90">
              <w:rPr>
                <w:rFonts w:ascii="Times New Roman" w:hAnsi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</w:tc>
      </w:tr>
      <w:tr w:rsidR="00326C7F" w:rsidRPr="003B6990" w:rsidTr="003B6990">
        <w:tc>
          <w:tcPr>
            <w:tcW w:w="521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 w:rsidRPr="003B6990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3B69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26C7F" w:rsidRPr="003B6990" w:rsidRDefault="00326C7F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9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6C7F" w:rsidRPr="003B6990" w:rsidRDefault="00B40F81" w:rsidP="003B6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Л.П.</w:t>
            </w:r>
          </w:p>
        </w:tc>
      </w:tr>
    </w:tbl>
    <w:p w:rsidR="00326C7F" w:rsidRPr="00B4756C" w:rsidRDefault="00326C7F" w:rsidP="0006047E"/>
    <w:sectPr w:rsidR="00326C7F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C"/>
    <w:rsid w:val="000173CB"/>
    <w:rsid w:val="0006047E"/>
    <w:rsid w:val="00131019"/>
    <w:rsid w:val="0020524F"/>
    <w:rsid w:val="00324890"/>
    <w:rsid w:val="00326C7F"/>
    <w:rsid w:val="003A1038"/>
    <w:rsid w:val="003B61E4"/>
    <w:rsid w:val="003B6990"/>
    <w:rsid w:val="00463B65"/>
    <w:rsid w:val="00503686"/>
    <w:rsid w:val="005222E2"/>
    <w:rsid w:val="005470CA"/>
    <w:rsid w:val="00612282"/>
    <w:rsid w:val="00716D24"/>
    <w:rsid w:val="007A3FA2"/>
    <w:rsid w:val="008510D7"/>
    <w:rsid w:val="00894FF5"/>
    <w:rsid w:val="00913329"/>
    <w:rsid w:val="00973DA2"/>
    <w:rsid w:val="00A35B90"/>
    <w:rsid w:val="00A36E3B"/>
    <w:rsid w:val="00A53D4E"/>
    <w:rsid w:val="00AA3A2E"/>
    <w:rsid w:val="00AD2B84"/>
    <w:rsid w:val="00B40F81"/>
    <w:rsid w:val="00B4756C"/>
    <w:rsid w:val="00C56EEA"/>
    <w:rsid w:val="00CF438D"/>
    <w:rsid w:val="00EC24B5"/>
    <w:rsid w:val="00F73454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D6C86"/>
  <w15:docId w15:val="{AA14C15A-97F9-41D1-8840-F3C58801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Пользователь</cp:lastModifiedBy>
  <cp:revision>2</cp:revision>
  <dcterms:created xsi:type="dcterms:W3CDTF">2023-11-23T09:24:00Z</dcterms:created>
  <dcterms:modified xsi:type="dcterms:W3CDTF">2023-11-23T09:24:00Z</dcterms:modified>
</cp:coreProperties>
</file>